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</w:t>
      </w: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32"/>
        </w:rPr>
        <w:t>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11A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20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2022-02-14T02:06:33Z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